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B1A" w:rsidRDefault="00616B55">
      <w:r w:rsidRPr="00616B55">
        <w:t>http://www.bossierschools.org/cms/page_view?d=x&amp;piid=&amp;vpid=1242796943978</w:t>
      </w:r>
      <w:bookmarkStart w:id="0" w:name="_GoBack"/>
      <w:bookmarkEnd w:id="0"/>
    </w:p>
    <w:sectPr w:rsidR="00BC1B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B55"/>
    <w:rsid w:val="00616B55"/>
    <w:rsid w:val="00BC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63</Characters>
  <Application>Microsoft Office Word</Application>
  <DocSecurity>0</DocSecurity>
  <Lines>1</Lines>
  <Paragraphs>1</Paragraphs>
  <ScaleCrop>false</ScaleCrop>
  <Company>College of William and Mary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Whiteley</dc:creator>
  <cp:lastModifiedBy>Whiteley</cp:lastModifiedBy>
  <cp:revision>1</cp:revision>
  <dcterms:created xsi:type="dcterms:W3CDTF">2011-04-05T22:47:00Z</dcterms:created>
  <dcterms:modified xsi:type="dcterms:W3CDTF">2011-04-05T22:48:00Z</dcterms:modified>
</cp:coreProperties>
</file>