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B5" w:rsidRDefault="006209B5">
      <w:r>
        <w:t xml:space="preserve">New Hanover Co Schools </w:t>
      </w:r>
    </w:p>
    <w:p w:rsidR="00EA128B" w:rsidRDefault="00EA128B">
      <w:r>
        <w:t>Good for 09-10</w:t>
      </w:r>
      <w:bookmarkStart w:id="0" w:name="_GoBack"/>
      <w:bookmarkEnd w:id="0"/>
    </w:p>
    <w:p w:rsidR="00ED6A02" w:rsidRDefault="006209B5">
      <w:hyperlink r:id="rId5" w:history="1">
        <w:r w:rsidRPr="00E32590">
          <w:rPr>
            <w:rStyle w:val="Hyperlink"/>
          </w:rPr>
          <w:t>http://www.schoolsiteonline.com/schoolsitelocator/?districtCode=74381</w:t>
        </w:r>
      </w:hyperlink>
    </w:p>
    <w:p w:rsidR="006209B5" w:rsidRDefault="006209B5"/>
    <w:sectPr w:rsidR="00620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B5"/>
    <w:rsid w:val="006209B5"/>
    <w:rsid w:val="00EA128B"/>
    <w:rsid w:val="00E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oolsiteonline.com/schoolsitelocator/?districtCode=743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College of William and Mary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2</cp:revision>
  <dcterms:created xsi:type="dcterms:W3CDTF">2011-04-12T18:19:00Z</dcterms:created>
  <dcterms:modified xsi:type="dcterms:W3CDTF">2011-04-12T18:21:00Z</dcterms:modified>
</cp:coreProperties>
</file>